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79" w:rsidRDefault="00840C79" w:rsidP="00840C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840C79" w:rsidRDefault="00840C79" w:rsidP="00840C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C79" w:rsidRPr="004814C2" w:rsidRDefault="00840C79" w:rsidP="00840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2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840C79" w:rsidRPr="004814C2" w:rsidRDefault="00840C79" w:rsidP="00840C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4C2">
        <w:rPr>
          <w:rFonts w:ascii="Times New Roman" w:hAnsi="Times New Roman" w:cs="Times New Roman"/>
          <w:sz w:val="28"/>
          <w:szCs w:val="28"/>
        </w:rPr>
        <w:t>в рамках</w:t>
      </w:r>
      <w:r w:rsidRPr="00481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месячника оборонно-массовой и военно-патриотической работы, празднования Дня защитника Отечества, 75-ой годовщины Победы в Великой Отечественной войне 1941-1945 годов</w:t>
      </w:r>
    </w:p>
    <w:p w:rsidR="00840C79" w:rsidRPr="004814C2" w:rsidRDefault="00840C79" w:rsidP="00840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2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культуры </w:t>
      </w:r>
    </w:p>
    <w:p w:rsidR="00840C79" w:rsidRDefault="00840C79" w:rsidP="006C0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4C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814C2">
        <w:rPr>
          <w:rFonts w:ascii="Times New Roman" w:hAnsi="Times New Roman" w:cs="Times New Roman"/>
          <w:sz w:val="28"/>
          <w:szCs w:val="28"/>
        </w:rPr>
        <w:t xml:space="preserve"> историко-краеведческий муниципального района </w:t>
      </w:r>
      <w:proofErr w:type="spellStart"/>
      <w:r w:rsidRPr="004814C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814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675"/>
        <w:gridCol w:w="6804"/>
        <w:gridCol w:w="1843"/>
      </w:tblGrid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Экскурсия по новой временной выставке «Чтобы ты дышал…», посвященной 75-летию Победы в Великой Отечественной войне</w:t>
            </w:r>
          </w:p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 г</w:t>
            </w: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 xml:space="preserve">    4-13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C0AD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Урок-реквием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«Есть память, которой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будет забвения. И слава, которой не будет конца», посвященный ко Дню разгрома фашистских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0AD9" w:rsidRPr="006C0AD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Сталинградской битве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«Защитники Родины»</w:t>
            </w:r>
          </w:p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школам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экскурсия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выставке «Чтобы ты дышал…»;</w:t>
            </w:r>
          </w:p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встречи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хайбуллинцами</w:t>
            </w:r>
            <w:proofErr w:type="spellEnd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исполнявших</w:t>
            </w:r>
            <w:proofErr w:type="gramEnd"/>
          </w:p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служебный долг за пределами Отечества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13-23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</w:t>
            </w:r>
            <w:proofErr w:type="spellStart"/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Хайбуллинцы</w:t>
            </w:r>
            <w:proofErr w:type="spellEnd"/>
            <w:r w:rsidRPr="00840C79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славной 112-й (16-й) Башкирской кавалерийской дивизии по выставке –презентации «Славная 112-я (16-я) Башкирская кавалерийская дивизия»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4-28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«Из первых уст» по выставке «Юность, опаленная войной» об участниках боевых действий в Афганистане» и «Солдат войны не выбирает» об участниках боевых действии в Чеченской Республике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6-28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6C0AD9" w:rsidRPr="00840C79" w:rsidRDefault="006C0AD9" w:rsidP="006C0AD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Эскурсия</w:t>
            </w:r>
            <w:proofErr w:type="spellEnd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«Шаги к Великой Победе» по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постоянной экспозиции  «</w:t>
            </w:r>
            <w:proofErr w:type="spellStart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Хайбуллинцы</w:t>
            </w:r>
            <w:proofErr w:type="spellEnd"/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годы Великой Отечественной войне 1941-1945 гг.»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4-28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C0AD9" w:rsidRPr="00840C79" w:rsidRDefault="006C0AD9" w:rsidP="006C0AD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выставки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солдатской жизни»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</w:tr>
      <w:tr w:rsidR="006C0AD9" w:rsidRPr="00840C79" w:rsidTr="006C0AD9">
        <w:tc>
          <w:tcPr>
            <w:tcW w:w="675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6C0AD9" w:rsidRPr="00840C79" w:rsidRDefault="006C0AD9" w:rsidP="00840C7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экскурсия «Солдат, защитник, победитель» по выставке «Память солдатской жизни»</w:t>
            </w:r>
          </w:p>
        </w:tc>
        <w:tc>
          <w:tcPr>
            <w:tcW w:w="1843" w:type="dxa"/>
          </w:tcPr>
          <w:p w:rsidR="006C0AD9" w:rsidRPr="00840C79" w:rsidRDefault="006C0AD9" w:rsidP="00840C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0C79">
              <w:rPr>
                <w:rFonts w:ascii="Times New Roman" w:hAnsi="Times New Roman" w:cs="Times New Roman"/>
                <w:sz w:val="28"/>
                <w:szCs w:val="28"/>
              </w:rPr>
              <w:t>20-28 февраля</w:t>
            </w:r>
          </w:p>
        </w:tc>
      </w:tr>
    </w:tbl>
    <w:p w:rsidR="00604F77" w:rsidRPr="00840C79" w:rsidRDefault="00604F77" w:rsidP="00840C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4F77" w:rsidRPr="00840C79" w:rsidSect="0079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01"/>
    <w:rsid w:val="00604F77"/>
    <w:rsid w:val="006C0AD9"/>
    <w:rsid w:val="007927CF"/>
    <w:rsid w:val="00840C79"/>
    <w:rsid w:val="00E0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Разиля</cp:lastModifiedBy>
  <cp:revision>3</cp:revision>
  <dcterms:created xsi:type="dcterms:W3CDTF">2020-02-04T10:43:00Z</dcterms:created>
  <dcterms:modified xsi:type="dcterms:W3CDTF">2020-02-08T19:08:00Z</dcterms:modified>
</cp:coreProperties>
</file>